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22E8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701C0F1F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7F7D073A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8B3CB8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B273D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AA55A66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B36314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ab/>
      </w:r>
    </w:p>
    <w:p w14:paraId="4489E920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umetniškega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9C143F1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587428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Plesna izobrazba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končan tečaj;     4-6 let izkušenj;   6-10 let izkušenj;      nad 10 let izkušenj</w:t>
      </w:r>
    </w:p>
    <w:p w14:paraId="0A6CE2E6" w14:textId="77777777" w:rsidR="00B73B50" w:rsidRDefault="00B73B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srednja izobrazba               višja izobrazba            visoka izobrazba</w:t>
      </w:r>
    </w:p>
    <w:p w14:paraId="0E494628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C1533A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6ADC8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29A87CC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D5880C4" w14:textId="26327926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EB4521">
        <w:rPr>
          <w:rFonts w:ascii="Tahoma" w:hAnsi="Tahoma" w:cs="Tahoma"/>
          <w:sz w:val="17"/>
          <w:szCs w:val="20"/>
        </w:rPr>
        <w:t>202</w:t>
      </w:r>
      <w:r w:rsidR="00226A6E">
        <w:rPr>
          <w:rFonts w:ascii="Tahoma" w:hAnsi="Tahoma" w:cs="Tahoma"/>
          <w:sz w:val="17"/>
          <w:szCs w:val="20"/>
        </w:rPr>
        <w:t>4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50A903" w14:textId="77777777" w:rsidR="00246F41" w:rsidRDefault="00246F41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0C708859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novih plesnih postavitev/koreografij (premierni program)</w:t>
      </w:r>
    </w:p>
    <w:p w14:paraId="542B70E8" w14:textId="77777777" w:rsidR="00B73B50" w:rsidRDefault="00B73B50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naslov in avtorje projekta – npr. avtorja raziskave, koreografa, skladatelja/prirejevalca, kostumografa, režiserja – ter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.</w:t>
      </w:r>
    </w:p>
    <w:p w14:paraId="2197656D" w14:textId="77777777" w:rsidR="00B73B50" w:rsidRDefault="00B874E6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481AC4B7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45F96A36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0C6C6945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360F32C4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14:paraId="001B539C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3363494F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3003A0A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3ABF476F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72430D6" w14:textId="77777777" w:rsidR="00B73B50" w:rsidRDefault="00B73B5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46F41">
        <w:rPr>
          <w:rFonts w:ascii="Tahoma" w:hAnsi="Tahoma" w:cs="Tahoma"/>
          <w:sz w:val="17"/>
          <w:szCs w:val="20"/>
          <w:u w:val="single"/>
        </w:rPr>
        <w:t>_______</w:t>
      </w:r>
    </w:p>
    <w:p w14:paraId="22726579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ABA3BB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8B50F6D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1DC848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99130C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7CA999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831E2F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5329D57A" w14:textId="77777777" w:rsidR="00B73B50" w:rsidRDefault="00246F41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Izredni program – </w:t>
      </w:r>
      <w:r>
        <w:rPr>
          <w:rFonts w:ascii="Tahoma" w:hAnsi="Tahoma" w:cs="Tahoma"/>
          <w:b/>
          <w:bCs/>
          <w:sz w:val="19"/>
          <w:szCs w:val="20"/>
        </w:rPr>
        <w:t xml:space="preserve">enkratni </w:t>
      </w:r>
      <w:r w:rsidR="00B73B50">
        <w:rPr>
          <w:rFonts w:ascii="Tahoma" w:hAnsi="Tahoma" w:cs="Tahoma"/>
          <w:b/>
          <w:bCs/>
          <w:sz w:val="19"/>
          <w:szCs w:val="20"/>
        </w:rPr>
        <w:t>projekt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06EF9273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46F41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46F41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2FD1F32F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6B2EC3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EEDBCC4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6F8172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C5CEE0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9E46C2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0D6328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A1D7D6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E21291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EF3F1B" w14:textId="77777777" w:rsidR="00191ED7" w:rsidRDefault="00191ED7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E54E784" w14:textId="77777777" w:rsidR="00B73B50" w:rsidRDefault="00191ED7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B273D0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7A42A4C4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69B7F008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5080546C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339431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C8F749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C3A368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60983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BD0C4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8C57DB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134D85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0919C70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2B6C93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F10EDB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2BD3BE07" w14:textId="77777777" w:rsidR="00191ED7" w:rsidRDefault="00191ED7">
      <w:pPr>
        <w:spacing w:before="240"/>
        <w:rPr>
          <w:rFonts w:ascii="Tahoma" w:hAnsi="Tahoma" w:cs="Tahoma"/>
          <w:sz w:val="17"/>
        </w:rPr>
      </w:pPr>
    </w:p>
    <w:p w14:paraId="752DDD8B" w14:textId="77777777" w:rsidR="00B73B50" w:rsidRDefault="00B73B50">
      <w:pPr>
        <w:spacing w:before="240"/>
        <w:rPr>
          <w:rFonts w:ascii="Tahoma" w:hAnsi="Tahoma" w:cs="Tahoma"/>
          <w:sz w:val="17"/>
        </w:rPr>
      </w:pPr>
      <w:r w:rsidRPr="00191ED7">
        <w:rPr>
          <w:rFonts w:ascii="Tahoma" w:hAnsi="Tahoma" w:cs="Tahoma"/>
          <w:b/>
          <w:sz w:val="17"/>
        </w:rPr>
        <w:t>KONTAKT:</w:t>
      </w:r>
      <w:r w:rsidR="00191ED7">
        <w:rPr>
          <w:rFonts w:ascii="Tahoma" w:hAnsi="Tahoma" w:cs="Tahoma"/>
          <w:b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7B9916E0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3B0F9978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607F6171" w14:textId="77777777" w:rsidR="00B73B50" w:rsidRDefault="00B73B5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11CA0585" w14:textId="77777777" w:rsidR="00B73B50" w:rsidRDefault="00B73B50" w:rsidP="00B874E6">
      <w:pPr>
        <w:spacing w:before="16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  <w:szCs w:val="20"/>
        </w:rPr>
        <w:t>Vodja skupine: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426E26" w14:textId="77777777" w:rsidR="00B73B50" w:rsidRDefault="00B73B50"/>
    <w:sectPr w:rsidR="00B73B50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D470" w14:textId="77777777" w:rsidR="00C75852" w:rsidRDefault="00C75852">
      <w:r>
        <w:separator/>
      </w:r>
    </w:p>
  </w:endnote>
  <w:endnote w:type="continuationSeparator" w:id="0">
    <w:p w14:paraId="355A3648" w14:textId="77777777" w:rsidR="00C75852" w:rsidRDefault="00C7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0123" w14:textId="75B81C7F" w:rsidR="00B73B50" w:rsidRDefault="00B874E6">
    <w:pPr>
      <w:pStyle w:val="Glava"/>
      <w:rPr>
        <w:rFonts w:ascii="Tahoma" w:hAnsi="Tahoma" w:cs="Tahoma"/>
        <w:sz w:val="16"/>
      </w:rPr>
    </w:pPr>
    <w:r w:rsidRPr="00B874E6">
      <w:rPr>
        <w:rFonts w:ascii="Tahoma" w:hAnsi="Tahoma" w:cs="Tahoma"/>
        <w:sz w:val="16"/>
      </w:rPr>
      <w:t>Obrazec D - prijava programa - folklorne in plesne skupine - Mislinja-PrP-</w:t>
    </w:r>
    <w:r w:rsidR="00EB4521">
      <w:rPr>
        <w:rFonts w:ascii="Tahoma" w:hAnsi="Tahoma" w:cs="Tahoma"/>
        <w:sz w:val="16"/>
      </w:rPr>
      <w:t>202</w:t>
    </w:r>
    <w:r w:rsidR="00226A6E">
      <w:rPr>
        <w:rFonts w:ascii="Tahoma" w:hAnsi="Tahoma" w:cs="Tahoma"/>
        <w:sz w:val="16"/>
      </w:rPr>
      <w:t>4</w:t>
    </w:r>
    <w:r w:rsidRPr="00B874E6">
      <w:rPr>
        <w:rFonts w:ascii="Tahoma" w:hAnsi="Tahoma" w:cs="Tahoma"/>
        <w:sz w:val="16"/>
      </w:rPr>
      <w:t xml:space="preserve"> </w:t>
    </w:r>
    <w:r w:rsidR="00B73B50">
      <w:rPr>
        <w:rFonts w:ascii="Tahoma" w:hAnsi="Tahoma" w:cs="Tahoma"/>
        <w:sz w:val="16"/>
      </w:rPr>
      <w:t xml:space="preserve">- stran 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PAGE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2A1289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Style w:val="tevilkastrani"/>
        <w:rFonts w:ascii="Tahoma" w:hAnsi="Tahoma" w:cs="Tahoma"/>
        <w:sz w:val="16"/>
      </w:rPr>
      <w:t>/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NUMPAGES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2A1289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7F6D" w14:textId="77777777" w:rsidR="00C75852" w:rsidRDefault="00C75852">
      <w:r>
        <w:separator/>
      </w:r>
    </w:p>
  </w:footnote>
  <w:footnote w:type="continuationSeparator" w:id="0">
    <w:p w14:paraId="3A44E3BB" w14:textId="77777777" w:rsidR="00C75852" w:rsidRDefault="00C7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04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3"/>
    <w:rsid w:val="00017041"/>
    <w:rsid w:val="00017AAF"/>
    <w:rsid w:val="00087A47"/>
    <w:rsid w:val="000B3A41"/>
    <w:rsid w:val="000C5517"/>
    <w:rsid w:val="00191ED7"/>
    <w:rsid w:val="00226A6E"/>
    <w:rsid w:val="00246F41"/>
    <w:rsid w:val="002529C0"/>
    <w:rsid w:val="00252D34"/>
    <w:rsid w:val="002A1289"/>
    <w:rsid w:val="002D6427"/>
    <w:rsid w:val="002D681A"/>
    <w:rsid w:val="00314C26"/>
    <w:rsid w:val="003716AA"/>
    <w:rsid w:val="003732DB"/>
    <w:rsid w:val="003A0DF5"/>
    <w:rsid w:val="003B2624"/>
    <w:rsid w:val="003C22C8"/>
    <w:rsid w:val="004373DD"/>
    <w:rsid w:val="00490780"/>
    <w:rsid w:val="004C7C17"/>
    <w:rsid w:val="00647047"/>
    <w:rsid w:val="0064768A"/>
    <w:rsid w:val="00650BAB"/>
    <w:rsid w:val="006C37D3"/>
    <w:rsid w:val="00804546"/>
    <w:rsid w:val="00851A78"/>
    <w:rsid w:val="00864690"/>
    <w:rsid w:val="00866006"/>
    <w:rsid w:val="008E41AF"/>
    <w:rsid w:val="008F058B"/>
    <w:rsid w:val="00911654"/>
    <w:rsid w:val="009229A3"/>
    <w:rsid w:val="009E3337"/>
    <w:rsid w:val="00A30A19"/>
    <w:rsid w:val="00A86E1B"/>
    <w:rsid w:val="00B13371"/>
    <w:rsid w:val="00B14AA5"/>
    <w:rsid w:val="00B273D0"/>
    <w:rsid w:val="00B36314"/>
    <w:rsid w:val="00B73B50"/>
    <w:rsid w:val="00B874E6"/>
    <w:rsid w:val="00BA118A"/>
    <w:rsid w:val="00C75852"/>
    <w:rsid w:val="00C93F87"/>
    <w:rsid w:val="00D161FF"/>
    <w:rsid w:val="00D24857"/>
    <w:rsid w:val="00D725C2"/>
    <w:rsid w:val="00E018EF"/>
    <w:rsid w:val="00E174DF"/>
    <w:rsid w:val="00E4042D"/>
    <w:rsid w:val="00E54BF1"/>
    <w:rsid w:val="00EB4521"/>
    <w:rsid w:val="00F70E4F"/>
    <w:rsid w:val="00F73BC6"/>
    <w:rsid w:val="00F93FD1"/>
    <w:rsid w:val="00FA3AE1"/>
    <w:rsid w:val="00FD0B5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96FD"/>
  <w15:docId w15:val="{E28631BE-28BD-42DE-9AB2-07499FF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Končina</dc:creator>
  <cp:lastModifiedBy>Mihael Šuler</cp:lastModifiedBy>
  <cp:revision>4</cp:revision>
  <cp:lastPrinted>2014-03-10T12:14:00Z</cp:lastPrinted>
  <dcterms:created xsi:type="dcterms:W3CDTF">2022-01-10T12:11:00Z</dcterms:created>
  <dcterms:modified xsi:type="dcterms:W3CDTF">2024-01-11T11:53:00Z</dcterms:modified>
</cp:coreProperties>
</file>